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36A3E" w14:textId="77777777" w:rsidR="00B970A8" w:rsidRDefault="00B970A8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  <w:b/>
          <w:bCs/>
        </w:rPr>
      </w:pPr>
    </w:p>
    <w:p w14:paraId="61EBFDAA" w14:textId="1DDA7627" w:rsidR="000C6211" w:rsidRPr="000C6211" w:rsidRDefault="00924383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</w:rPr>
      </w:pPr>
      <w:r w:rsidRPr="000C6211">
        <w:rPr>
          <w:rFonts w:asciiTheme="minorHAnsi" w:hAnsiTheme="minorHAnsi" w:cstheme="minorHAnsi"/>
          <w:b/>
          <w:bCs/>
        </w:rPr>
        <w:t xml:space="preserve">Rejestr interesów członka </w:t>
      </w:r>
      <w:r>
        <w:rPr>
          <w:rFonts w:asciiTheme="minorHAnsi" w:hAnsiTheme="minorHAnsi" w:cstheme="minorHAnsi"/>
          <w:b/>
          <w:bCs/>
        </w:rPr>
        <w:t>R</w:t>
      </w:r>
      <w:r w:rsidRPr="000C6211">
        <w:rPr>
          <w:rFonts w:asciiTheme="minorHAnsi" w:hAnsiTheme="minorHAnsi" w:cstheme="minorHAnsi"/>
          <w:b/>
          <w:bCs/>
        </w:rPr>
        <w:t>ady</w:t>
      </w:r>
      <w:r w:rsidR="000C6211" w:rsidRPr="000C6211">
        <w:rPr>
          <w:rFonts w:asciiTheme="minorHAnsi" w:hAnsiTheme="minorHAnsi" w:cstheme="minorHAnsi"/>
          <w:b/>
          <w:bCs/>
        </w:rPr>
        <w:t xml:space="preserve"> LGD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37"/>
        <w:gridCol w:w="4012"/>
      </w:tblGrid>
      <w:tr w:rsidR="000C6211" w:rsidRPr="000C6211" w14:paraId="7CAF0344" w14:textId="77777777" w:rsidTr="000C6211">
        <w:tc>
          <w:tcPr>
            <w:tcW w:w="4937" w:type="dxa"/>
          </w:tcPr>
          <w:p w14:paraId="356F5F5D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012" w:type="dxa"/>
          </w:tcPr>
          <w:p w14:paraId="0CAA4F4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703DC3C0" w14:textId="77777777" w:rsidTr="000C6211">
        <w:tc>
          <w:tcPr>
            <w:tcW w:w="4937" w:type="dxa"/>
          </w:tcPr>
          <w:p w14:paraId="6E1F5FF9" w14:textId="77777777" w:rsidR="000C6211" w:rsidRPr="00631A3B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631A3B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012" w:type="dxa"/>
          </w:tcPr>
          <w:p w14:paraId="44B1B371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2917FC7E" w14:textId="77777777" w:rsidTr="000C6211">
        <w:tc>
          <w:tcPr>
            <w:tcW w:w="4937" w:type="dxa"/>
          </w:tcPr>
          <w:p w14:paraId="3E277A1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012" w:type="dxa"/>
          </w:tcPr>
          <w:p w14:paraId="0B82843E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</w:tbl>
    <w:p w14:paraId="183E2992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23CD7792" w14:textId="77777777" w:rsidR="000C6211" w:rsidRPr="000C6211" w:rsidRDefault="00000000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673256CA">
          <v:rect id="_x0000_i1025" style="width:0;height:1.5pt" o:hralign="center" o:hrstd="t" o:hr="t" fillcolor="#a0a0a0" stroked="f"/>
        </w:pict>
      </w:r>
    </w:p>
    <w:p w14:paraId="1C70D1FD" w14:textId="05F6B996" w:rsidR="000C6211" w:rsidRPr="000C6211" w:rsidRDefault="000C6211" w:rsidP="000C6211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I. </w:t>
      </w:r>
      <w:r w:rsidR="000D0AA4">
        <w:rPr>
          <w:rFonts w:asciiTheme="minorHAnsi" w:eastAsia="Times New Roman" w:hAnsiTheme="minorHAnsi" w:cstheme="minorHAnsi"/>
          <w:b/>
          <w:bCs/>
          <w:sz w:val="22"/>
        </w:rPr>
        <w:t>Informacje o</w:t>
      </w: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 przynależności do grupy interesu: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3"/>
        <w:gridCol w:w="3622"/>
        <w:gridCol w:w="4981"/>
      </w:tblGrid>
      <w:tr w:rsidR="000C6211" w:rsidRPr="000C6211" w14:paraId="292798A4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F34A85C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122B95E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Określenie grupy interesu (nazwa grupy interesu)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D22BFDF" w14:textId="77777777" w:rsidR="000C6211" w:rsidRPr="000C6211" w:rsidRDefault="007338F0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powiązania z grupą interesu</w:t>
            </w:r>
          </w:p>
        </w:tc>
      </w:tr>
      <w:tr w:rsidR="000C6211" w:rsidRPr="000C6211" w14:paraId="44F80596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7A21E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3513B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039D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0C6211" w:rsidRPr="000C6211" w14:paraId="4C2B489E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B1777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0377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D17E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14:paraId="338DC2B8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6073E735" w14:textId="77777777" w:rsidR="000C6211" w:rsidRPr="000C6211" w:rsidRDefault="00000000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11386BE9">
          <v:rect id="_x0000_i1026" style="width:0;height:1.5pt" o:hralign="center" o:hrstd="t" o:hr="t" fillcolor="#a0a0a0" stroked="f"/>
        </w:pict>
      </w:r>
    </w:p>
    <w:p w14:paraId="7414ECB5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14"/>
        <w:gridCol w:w="1657"/>
        <w:gridCol w:w="2133"/>
        <w:gridCol w:w="1053"/>
        <w:gridCol w:w="1098"/>
        <w:gridCol w:w="1192"/>
      </w:tblGrid>
      <w:tr w:rsidR="00D65F11" w:rsidRPr="00C25C11" w14:paraId="0869909A" w14:textId="77777777" w:rsidTr="0090040C">
        <w:tc>
          <w:tcPr>
            <w:tcW w:w="480" w:type="dxa"/>
          </w:tcPr>
          <w:p w14:paraId="61C9C2B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143F636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5ED57BD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3EFC2ED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6B9D91C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16EE1E1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480525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36FEF36B" w14:textId="77777777" w:rsidTr="0090040C">
        <w:tc>
          <w:tcPr>
            <w:tcW w:w="480" w:type="dxa"/>
          </w:tcPr>
          <w:p w14:paraId="54DD13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03D22E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470569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4B625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3AD373F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D13D7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D2D897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73883E" w14:textId="77777777" w:rsidTr="0090040C">
        <w:tc>
          <w:tcPr>
            <w:tcW w:w="480" w:type="dxa"/>
          </w:tcPr>
          <w:p w14:paraId="6DCD2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7241C2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FD8A3CD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510D2E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177C32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2A879EB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FDFC41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093E8818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3EF7C4D4" w14:textId="77777777" w:rsidR="00D65F11" w:rsidRPr="00C25C11" w:rsidRDefault="00D65F11" w:rsidP="00D65F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>
        <w:rPr>
          <w:rFonts w:asciiTheme="minorHAnsi" w:hAnsiTheme="minorHAnsi" w:cstheme="minorHAnsi"/>
        </w:rPr>
        <w:t xml:space="preserve"> / działalności rolniczej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5"/>
        <w:gridCol w:w="1704"/>
        <w:gridCol w:w="1698"/>
        <w:gridCol w:w="2117"/>
        <w:gridCol w:w="1047"/>
        <w:gridCol w:w="1095"/>
        <w:gridCol w:w="1185"/>
      </w:tblGrid>
      <w:tr w:rsidR="00D65F11" w:rsidRPr="00C25C11" w14:paraId="5BCE8EFC" w14:textId="77777777" w:rsidTr="0090040C">
        <w:tc>
          <w:tcPr>
            <w:tcW w:w="480" w:type="dxa"/>
          </w:tcPr>
          <w:p w14:paraId="4246D72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32B7C5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4F2E5D9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Zakres działalności </w:t>
            </w:r>
          </w:p>
        </w:tc>
        <w:tc>
          <w:tcPr>
            <w:tcW w:w="2318" w:type="dxa"/>
          </w:tcPr>
          <w:p w14:paraId="40C94D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05AC848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4664E36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775587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67689E75" w14:textId="77777777" w:rsidTr="0090040C">
        <w:tc>
          <w:tcPr>
            <w:tcW w:w="480" w:type="dxa"/>
          </w:tcPr>
          <w:p w14:paraId="1E5052A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A7ED8B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F4C790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73CB391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5659E86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23537A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EA47D5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C9B190" w14:textId="77777777" w:rsidTr="0090040C">
        <w:tc>
          <w:tcPr>
            <w:tcW w:w="480" w:type="dxa"/>
          </w:tcPr>
          <w:p w14:paraId="3393EF6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D534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EBB53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436C1EF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5EC95C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03B38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7AFC294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72ADBEE5" w14:textId="77777777" w:rsidR="00D65F11" w:rsidRPr="00C25C11" w:rsidRDefault="00D65F11" w:rsidP="00D65F11">
      <w:pPr>
        <w:rPr>
          <w:rFonts w:asciiTheme="minorHAnsi" w:hAnsiTheme="minorHAnsi" w:cstheme="minorHAnsi"/>
        </w:rPr>
      </w:pPr>
    </w:p>
    <w:p w14:paraId="0E815260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05"/>
        <w:gridCol w:w="1695"/>
        <w:gridCol w:w="2118"/>
        <w:gridCol w:w="1048"/>
        <w:gridCol w:w="1095"/>
        <w:gridCol w:w="1186"/>
      </w:tblGrid>
      <w:tr w:rsidR="00D65F11" w:rsidRPr="00C25C11" w14:paraId="6BECCE7D" w14:textId="77777777" w:rsidTr="0090040C">
        <w:tc>
          <w:tcPr>
            <w:tcW w:w="480" w:type="dxa"/>
          </w:tcPr>
          <w:p w14:paraId="1241F80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07D5058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1240DAF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5D1DED6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602A86C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14:paraId="5A8156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EEA41D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75E3E690" w14:textId="77777777" w:rsidTr="0090040C">
        <w:tc>
          <w:tcPr>
            <w:tcW w:w="480" w:type="dxa"/>
          </w:tcPr>
          <w:p w14:paraId="76BA752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6A2CB6E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0727BA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52FDF8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42E64B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2DBE67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925B02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7399F1A" w14:textId="77777777" w:rsidTr="0090040C">
        <w:tc>
          <w:tcPr>
            <w:tcW w:w="480" w:type="dxa"/>
          </w:tcPr>
          <w:p w14:paraId="4311221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354B47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639C7F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05C290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43BF37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AF797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79658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389969DC" w14:textId="77777777" w:rsidR="00D65F11" w:rsidRPr="00C25C11" w:rsidRDefault="00D65F11" w:rsidP="00D65F11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C496848" w14:textId="77777777" w:rsidR="00000000" w:rsidRPr="000C6211" w:rsidRDefault="00000000">
      <w:pPr>
        <w:rPr>
          <w:rFonts w:asciiTheme="minorHAnsi" w:hAnsiTheme="minorHAnsi" w:cstheme="minorHAnsi"/>
        </w:rPr>
      </w:pPr>
    </w:p>
    <w:sectPr w:rsidR="00A47D24" w:rsidRPr="000C6211" w:rsidSect="00041A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CC414" w14:textId="77777777" w:rsidR="000D1A24" w:rsidRDefault="000D1A24" w:rsidP="00164A6F">
      <w:r>
        <w:separator/>
      </w:r>
    </w:p>
  </w:endnote>
  <w:endnote w:type="continuationSeparator" w:id="0">
    <w:p w14:paraId="323447AF" w14:textId="77777777" w:rsidR="000D1A24" w:rsidRDefault="000D1A24" w:rsidP="0016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88C3A" w14:textId="77777777" w:rsidR="00B970A8" w:rsidRDefault="00B970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9BACD" w14:textId="77777777" w:rsidR="00B970A8" w:rsidRDefault="00B970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3B37C" w14:textId="77777777" w:rsidR="00B970A8" w:rsidRDefault="00B97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F7ED1" w14:textId="77777777" w:rsidR="000D1A24" w:rsidRDefault="000D1A24" w:rsidP="00164A6F">
      <w:r>
        <w:separator/>
      </w:r>
    </w:p>
  </w:footnote>
  <w:footnote w:type="continuationSeparator" w:id="0">
    <w:p w14:paraId="5B3C2FBD" w14:textId="77777777" w:rsidR="000D1A24" w:rsidRDefault="000D1A24" w:rsidP="00164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F9F8D" w14:textId="77777777" w:rsidR="00B970A8" w:rsidRDefault="00B970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D7C2E" w14:textId="71B45D14" w:rsidR="00164A6F" w:rsidRDefault="00B970A8" w:rsidP="00B970A8">
    <w:pPr>
      <w:pStyle w:val="Nagwek"/>
      <w:jc w:val="center"/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2F63B01E" wp14:editId="1E683F73">
          <wp:extent cx="5372100" cy="7524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DDE7D" w14:textId="77777777" w:rsidR="00B970A8" w:rsidRDefault="00B970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47CC585-59D7-4F4E-BCD4-C8CE326F851A}"/>
  </w:docVars>
  <w:rsids>
    <w:rsidRoot w:val="000C6211"/>
    <w:rsid w:val="000C6211"/>
    <w:rsid w:val="000D0AA4"/>
    <w:rsid w:val="000D1A24"/>
    <w:rsid w:val="00116A47"/>
    <w:rsid w:val="0015440C"/>
    <w:rsid w:val="00164A6F"/>
    <w:rsid w:val="001B3591"/>
    <w:rsid w:val="002E4703"/>
    <w:rsid w:val="004406B0"/>
    <w:rsid w:val="00631A3B"/>
    <w:rsid w:val="007338F0"/>
    <w:rsid w:val="008E24FE"/>
    <w:rsid w:val="00924383"/>
    <w:rsid w:val="00A33600"/>
    <w:rsid w:val="00AF11A5"/>
    <w:rsid w:val="00B970A8"/>
    <w:rsid w:val="00C06436"/>
    <w:rsid w:val="00CB2C07"/>
    <w:rsid w:val="00D65F11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17A0"/>
  <w15:chartTrackingRefBased/>
  <w15:docId w15:val="{42F48447-2B35-4328-9EA3-38B25AFE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C621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0C6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62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4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436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436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4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436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4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4A6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4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4A6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47CC585-59D7-4F4E-BCD4-C8CE326F851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OMIKRON</dc:creator>
  <cp:keywords/>
  <dc:description/>
  <cp:lastModifiedBy>LGD Podkowa</cp:lastModifiedBy>
  <cp:revision>2</cp:revision>
  <dcterms:created xsi:type="dcterms:W3CDTF">2024-11-12T13:11:00Z</dcterms:created>
  <dcterms:modified xsi:type="dcterms:W3CDTF">2024-11-12T13:11:00Z</dcterms:modified>
</cp:coreProperties>
</file>